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E0" w:rsidRPr="00A572E0" w:rsidRDefault="00A572E0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7</w:t>
      </w:r>
      <w:r w:rsidRPr="00A572E0">
        <w:rPr>
          <w:rFonts w:eastAsia="Times New Roman" w:cs="Times New Roman"/>
          <w:b/>
          <w:sz w:val="32"/>
          <w:szCs w:val="32"/>
        </w:rPr>
        <w:t>. TEDEN UČENJA NA DALJAVO ŠPORT- UČENKE 9. RAZRED</w:t>
      </w:r>
    </w:p>
    <w:p w:rsidR="00A572E0" w:rsidRPr="00A572E0" w:rsidRDefault="00A572E0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(11. 5. - 15</w:t>
      </w:r>
      <w:r w:rsidRPr="00A572E0">
        <w:rPr>
          <w:rFonts w:eastAsia="Times New Roman" w:cs="Times New Roman"/>
          <w:b/>
          <w:sz w:val="32"/>
          <w:szCs w:val="32"/>
        </w:rPr>
        <w:t>. 5. 2020)</w:t>
      </w:r>
    </w:p>
    <w:p w:rsidR="00A572E0" w:rsidRDefault="00A572E0" w:rsidP="00A572E0">
      <w:pPr>
        <w:contextualSpacing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>FARTLEK</w:t>
      </w:r>
      <w:r w:rsidR="00664E3F">
        <w:rPr>
          <w:rFonts w:eastAsia="Times New Roman" w:cs="Times New Roman"/>
          <w:b/>
          <w:color w:val="FF0000"/>
          <w:sz w:val="28"/>
          <w:szCs w:val="28"/>
        </w:rPr>
        <w:t>,</w:t>
      </w:r>
    </w:p>
    <w:p w:rsidR="00664E3F" w:rsidRDefault="00664E3F" w:rsidP="00A572E0">
      <w:pPr>
        <w:contextualSpacing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eastAsia="Times New Roman" w:cs="Times New Roman"/>
          <w:b/>
          <w:color w:val="FF0000"/>
          <w:sz w:val="28"/>
          <w:szCs w:val="28"/>
        </w:rPr>
        <w:t>TEDENSKI IZZIV 2</w:t>
      </w:r>
    </w:p>
    <w:p w:rsidR="00A572E0" w:rsidRPr="00A572E0" w:rsidRDefault="00A572E0" w:rsidP="00A572E0">
      <w:pPr>
        <w:contextualSpacing/>
        <w:rPr>
          <w:b/>
          <w:color w:val="70AD47" w:themeColor="accent6"/>
          <w:u w:val="single"/>
        </w:rPr>
      </w:pPr>
    </w:p>
    <w:p w:rsidR="00A572E0" w:rsidRDefault="00A572E0" w:rsidP="00A572E0">
      <w:pPr>
        <w:rPr>
          <w:rFonts w:ascii="Arial" w:hAnsi="Arial" w:cs="Arial"/>
          <w:b/>
          <w:u w:val="single"/>
        </w:rPr>
      </w:pPr>
      <w:r w:rsidRPr="00A572E0">
        <w:rPr>
          <w:b/>
          <w:color w:val="0563C1" w:themeColor="hyperlink"/>
          <w:u w:val="single"/>
        </w:rPr>
        <w:t xml:space="preserve"> </w:t>
      </w:r>
      <w:r w:rsidRPr="00A572E0">
        <w:rPr>
          <w:rFonts w:ascii="Arial" w:hAnsi="Arial" w:cs="Arial"/>
          <w:b/>
          <w:u w:val="single"/>
        </w:rPr>
        <w:t>Navodila za aktivnosti  doma:</w:t>
      </w:r>
    </w:p>
    <w:p w:rsidR="00556B95" w:rsidRDefault="00556B95" w:rsidP="00556B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gibanju na prostem  upoštevajte navodila Vlade RS in NIJZ, ter ohranjajte varnostno razdaljo, da zaščitite sebe in druge.</w:t>
      </w:r>
    </w:p>
    <w:p w:rsidR="00A572E0" w:rsidRPr="00A572E0" w:rsidRDefault="00A572E0" w:rsidP="00A572E0">
      <w:pPr>
        <w:rPr>
          <w:rFonts w:ascii="Arial" w:hAnsi="Arial" w:cs="Arial"/>
        </w:rPr>
      </w:pPr>
      <w:bookmarkStart w:id="0" w:name="_GoBack"/>
      <w:bookmarkEnd w:id="0"/>
      <w:r w:rsidRPr="00A572E0">
        <w:rPr>
          <w:rFonts w:ascii="Arial" w:hAnsi="Arial" w:cs="Arial"/>
        </w:rPr>
        <w:t xml:space="preserve">- zdravje je na prvem mestu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da ostanemo zdravi in krepki moramo biti tudi aktivni in telesno močni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priporočamo 60 minut aktivnosti na dan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vadimo 4 do 5x tedensko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pred pričetkom vadbe se vedno ogrejte</w:t>
      </w:r>
    </w:p>
    <w:p w:rsidR="009862C3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izvajajte samo, če ste zdravi</w:t>
      </w:r>
    </w:p>
    <w:p w:rsidR="00A572E0" w:rsidRPr="00A572E0" w:rsidRDefault="00A572E0" w:rsidP="00A572E0">
      <w:pPr>
        <w:rPr>
          <w:rFonts w:ascii="Arial" w:hAnsi="Arial" w:cs="Arial"/>
        </w:rPr>
      </w:pPr>
    </w:p>
    <w:p w:rsidR="009D7B5A" w:rsidRPr="00A572E0" w:rsidRDefault="009D7B5A" w:rsidP="00A572E0">
      <w:pPr>
        <w:spacing w:after="48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sl-SI"/>
        </w:rPr>
      </w:pPr>
      <w:r w:rsidRPr="00A572E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sl-SI"/>
        </w:rPr>
        <w:t>FARTLEK</w:t>
      </w:r>
      <w:r w:rsidR="00A572E0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sl-SI"/>
        </w:rPr>
        <w:t>- kaj je to?</w:t>
      </w:r>
    </w:p>
    <w:p w:rsidR="0040750D" w:rsidRPr="00A572E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Na svoj urnik treningov lahko dodamo </w:t>
      </w:r>
      <w:r w:rsidRPr="00A572E0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trening v naravi</w:t>
      </w: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s pomočjo različnih pripomočkov in kompleksne vaje, kjer delujejo mišice celega telesa. Vadba bo tako bolj zanimiva in dinamična, hkrati </w:t>
      </w:r>
      <w:r w:rsidRPr="00A572E0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bomo napredovali tudi pri tekaških treningih</w:t>
      </w: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 Z vadbo za moč vplivamo na povečanje mišične aktivacije, povečanje mišične hipertrofije (volumna) in na lokalno vzdržljivost mišice. Posledično je </w:t>
      </w:r>
      <w:r w:rsidRPr="00A572E0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možnost poškodb manjša</w:t>
      </w: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, boljši so tudi naši rezultati. Hormoni, ki se med vadbo za moč sproščajo, pa pozitivno vplivaj</w:t>
      </w:r>
      <w:r w:rsidR="0040750D"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 na naše počutje in samozavest.</w:t>
      </w:r>
    </w:p>
    <w:p w:rsidR="009862C3" w:rsidRPr="00A572E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V parkih lahko svoj trening, z malo kreativnosti, popestrimo z različnimi pripomočki (k</w:t>
      </w:r>
      <w:r w:rsidR="00DA49D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lopi, drevesa, stopnice, … </w:t>
      </w: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). Med različnimi vajami izvajamo </w:t>
      </w:r>
      <w:r w:rsidRPr="00A572E0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aktivni odmor</w:t>
      </w: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z lahkotnim tekom ali izmenjujemo lahkotni in intenzivnejši tempo.</w:t>
      </w:r>
    </w:p>
    <w:p w:rsidR="009862C3" w:rsidRPr="00A572E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Dober primer tovrstne vadbe je fartlek. </w:t>
      </w:r>
      <w:r w:rsidRPr="00A572E0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Fartlek</w:t>
      </w: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 je posebna oblika vadbe v naravi, kjer kombiniramo trening različnih vrst vzdržljivosti. Dopušča nam, da intenzivnost in količino vadbe prilagajamo svojim zmožnostim. Je </w:t>
      </w:r>
      <w:r w:rsidRPr="00A572E0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dinamična, učinkovita </w:t>
      </w: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in</w:t>
      </w:r>
      <w:r w:rsidRPr="00A572E0">
        <w:rPr>
          <w:rFonts w:ascii="Arial" w:eastAsia="Times New Roman" w:hAnsi="Arial" w:cs="Arial"/>
          <w:b/>
          <w:bCs/>
          <w:color w:val="333333"/>
          <w:sz w:val="24"/>
          <w:szCs w:val="24"/>
          <w:lang w:eastAsia="sl-SI"/>
        </w:rPr>
        <w:t> ekonomična vadba</w:t>
      </w: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, primerna za začetnike in bolj izkušene tekače.</w:t>
      </w:r>
    </w:p>
    <w:p w:rsidR="0063051C" w:rsidRPr="00A572E0" w:rsidRDefault="009862C3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V nadaljevanju prilagam primer fartleka in nekaj idej za vaje na prostem:</w:t>
      </w:r>
    </w:p>
    <w:p w:rsidR="0063051C" w:rsidRDefault="00CE176A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572E0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Vadba:</w:t>
      </w:r>
      <w:r w:rsidR="004E7A95" w:rsidRPr="00A572E0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 xml:space="preserve"> </w:t>
      </w:r>
      <w:r w:rsidR="004E7A95" w:rsidRPr="00A572E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od 45-60 minut</w:t>
      </w:r>
    </w:p>
    <w:p w:rsidR="00A572E0" w:rsidRPr="00A572E0" w:rsidRDefault="00A572E0" w:rsidP="009862C3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</w:p>
    <w:tbl>
      <w:tblPr>
        <w:tblW w:w="13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5"/>
      </w:tblGrid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A572E0" w:rsidP="00062410">
            <w:pPr>
              <w:pStyle w:val="Naslov1"/>
              <w:rPr>
                <w:rFonts w:eastAsia="Times New Roman"/>
                <w:lang w:eastAsia="sl-SI"/>
              </w:rPr>
            </w:pPr>
            <w:r>
              <w:rPr>
                <w:rFonts w:eastAsia="Times New Roman"/>
                <w:color w:val="FF0000"/>
                <w:lang w:eastAsia="sl-SI"/>
              </w:rPr>
              <w:lastRenderedPageBreak/>
              <w:t>NAVODILA ZA IZVEDBO FARTLEKA:</w:t>
            </w: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</w:t>
            </w:r>
            <w:r w:rsidR="00062410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adbo začni z lahkotnim tekom – </w:t>
            </w:r>
            <w:r w:rsidR="00062410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teči v pogovornem tempu 3 minute</w:t>
            </w:r>
          </w:p>
          <w:p w:rsidR="00062410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ledijo gimnastične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vaje za raztezanje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 lastni izbiri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ato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hiter tek 100m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adaljuj z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vajami za moč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izpadni korak naprej (vadi 30 sekund)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onovno teči 3 minute-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lahkoten tek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pravi </w:t>
            </w:r>
            <w:r w:rsidR="00570C0C" w:rsidRPr="006A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vajo za moč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počepi (20 ponovitev)</w:t>
            </w:r>
          </w:p>
          <w:p w:rsidR="00570C0C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onovi </w:t>
            </w:r>
            <w:r w:rsidR="00570C0C"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hiter tek</w:t>
            </w:r>
            <w:r w:rsidR="00570C0C"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100m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nadaljuj z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vajami za moč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počep s skokom (vadi 30 sekund, naredi čim več ponovitev)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ponovi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lahkoten tek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 minute</w:t>
            </w:r>
          </w:p>
          <w:p w:rsid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izvedi še zadnjo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vajo za moč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-preskakovanje ovire</w:t>
            </w:r>
            <w:r w:rsid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veja, kos oblačila, kamen…</w:t>
            </w:r>
          </w:p>
          <w:p w:rsidR="006B0DFB" w:rsidRPr="006A5D32" w:rsidRDefault="006B0DFB" w:rsidP="006A5D32">
            <w:pPr>
              <w:pStyle w:val="Odstavekseznama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(vadi 30 sekund, naredi čim več ponovitev)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pospeševanja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- šprint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3x 60m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iztek/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počasen tek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 minute</w:t>
            </w:r>
          </w:p>
          <w:p w:rsidR="006B0DFB" w:rsidRPr="006A5D32" w:rsidRDefault="006B0DFB" w:rsidP="00062410">
            <w:pPr>
              <w:pStyle w:val="Odstavekseznama"/>
              <w:numPr>
                <w:ilvl w:val="0"/>
                <w:numId w:val="1"/>
              </w:num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vadbo končaj z </w:t>
            </w:r>
            <w:r w:rsidRPr="00882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razteznimi vajami</w:t>
            </w: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po lastni izbiri</w:t>
            </w:r>
          </w:p>
          <w:p w:rsidR="006B0DF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sl-SI"/>
              </w:rPr>
            </w:pPr>
            <w:r w:rsidRPr="0051612B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sl-SI"/>
              </w:rPr>
              <w:t>Postavljam vam še tedenski izziv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sl-SI"/>
              </w:rPr>
              <w:t>:</w:t>
            </w:r>
          </w:p>
          <w:p w:rsidR="0072230B" w:rsidRDefault="0051612B" w:rsidP="006B0DFB">
            <w:pPr>
              <w:spacing w:after="3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 tokratnem izzivu boste potrebovali obilo miru, zbranosti, ravnotežja, gibljivosti, koncentracije, potrpežljivosti,</w:t>
            </w:r>
          </w:p>
          <w:p w:rsidR="0051612B" w:rsidRDefault="0051612B" w:rsidP="006B0DFB">
            <w:pPr>
              <w:spacing w:after="3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vztrajnosti in na pol polno plastenko vode.</w:t>
            </w:r>
          </w:p>
          <w:p w:rsidR="0072230B" w:rsidRDefault="0072230B" w:rsidP="006B0DFB">
            <w:pPr>
              <w:spacing w:after="3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Komu bo uspelo? Videoposnetek vaših uspelih ali neuspelih poskusov pošljite na moj elektronski naslov:</w:t>
            </w:r>
          </w:p>
          <w:p w:rsidR="0072230B" w:rsidRPr="0072230B" w:rsidRDefault="0072230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2"/>
                <w:szCs w:val="32"/>
                <w:lang w:eastAsia="sl-SI"/>
              </w:rPr>
            </w:pPr>
            <w:r w:rsidRPr="0072230B">
              <w:rPr>
                <w:rFonts w:ascii="Arial" w:hAnsi="Arial" w:cs="Arial"/>
                <w:color w:val="2E74B5" w:themeColor="accent1" w:themeShade="BF"/>
                <w:sz w:val="18"/>
                <w:szCs w:val="18"/>
                <w:shd w:val="clear" w:color="auto" w:fill="FFFFFF"/>
              </w:rPr>
              <w:t>milicazupancic.sport@gmail.com</w:t>
            </w:r>
          </w:p>
          <w:p w:rsidR="00005FBC" w:rsidRPr="00005FBC" w:rsidRDefault="0051612B" w:rsidP="0051612B">
            <w:pPr>
              <w:contextualSpacing/>
            </w:pPr>
            <w:r w:rsidRPr="00005FBC">
              <w:rPr>
                <w:b/>
                <w:color w:val="FF0000"/>
                <w:sz w:val="32"/>
                <w:szCs w:val="32"/>
              </w:rPr>
              <w:t>Tedenski izziv 2:</w:t>
            </w:r>
            <w:r w:rsidRPr="00005FBC">
              <w:rPr>
                <w:color w:val="FF0000"/>
              </w:rPr>
              <w:t xml:space="preserve"> </w:t>
            </w:r>
          </w:p>
          <w:p w:rsidR="00005FBC" w:rsidRDefault="00005FBC" w:rsidP="0051612B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Povezava:</w:t>
            </w:r>
          </w:p>
          <w:p w:rsidR="0051612B" w:rsidRDefault="0051612B" w:rsidP="0051612B">
            <w:pPr>
              <w:contextualSpacing/>
            </w:pPr>
            <w:r w:rsidRPr="00005FBC">
              <w:rPr>
                <w:color w:val="FF0000"/>
              </w:rPr>
              <w:t xml:space="preserve">  </w:t>
            </w:r>
            <w:hyperlink r:id="rId7" w:history="1">
              <w:r w:rsidRPr="0051612B">
                <w:rPr>
                  <w:color w:val="0563C1" w:themeColor="hyperlink"/>
                  <w:u w:val="single"/>
                </w:rPr>
                <w:t>https://video.arnes.si/portal/video/asset.zul?id=I1XEVPhPIt9TaqY4ZOBWfw3Q</w:t>
              </w:r>
            </w:hyperlink>
            <w:r w:rsidRPr="0051612B">
              <w:t xml:space="preserve">  </w:t>
            </w:r>
          </w:p>
          <w:p w:rsidR="0072230B" w:rsidRDefault="0072230B" w:rsidP="0051612B">
            <w:pPr>
              <w:contextualSpacing/>
            </w:pPr>
          </w:p>
          <w:p w:rsidR="0072230B" w:rsidRDefault="0072230B" w:rsidP="0051612B">
            <w:pPr>
              <w:contextualSpacing/>
            </w:pPr>
          </w:p>
          <w:p w:rsidR="0072230B" w:rsidRDefault="0072230B" w:rsidP="0051612B">
            <w:pPr>
              <w:contextualSpacing/>
            </w:pPr>
            <w:r>
              <w:t>Milica Zupančič, učiteljica športa</w:t>
            </w:r>
          </w:p>
          <w:p w:rsidR="0072230B" w:rsidRDefault="0072230B" w:rsidP="0051612B">
            <w:pPr>
              <w:contextualSpacing/>
            </w:pPr>
          </w:p>
          <w:p w:rsidR="0072230B" w:rsidRPr="0051612B" w:rsidRDefault="0072230B" w:rsidP="0051612B">
            <w:pPr>
              <w:contextualSpacing/>
            </w:pPr>
          </w:p>
          <w:p w:rsidR="0051612B" w:rsidRPr="0051612B" w:rsidRDefault="0051612B" w:rsidP="0051612B">
            <w:pPr>
              <w:ind w:left="720"/>
              <w:contextualSpacing/>
            </w:pPr>
          </w:p>
          <w:p w:rsidR="0051612B" w:rsidRPr="0051612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51612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sl-SI"/>
              </w:rPr>
            </w:pPr>
          </w:p>
          <w:p w:rsidR="0051612B" w:rsidRPr="0051612B" w:rsidRDefault="0051612B" w:rsidP="006B0DFB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062410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062410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Default="006B0DFB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Default="006B0DFB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6B0DFB" w:rsidRPr="009862C3" w:rsidRDefault="006B0DFB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9862C3" w:rsidRPr="009862C3" w:rsidTr="00F70BAF">
        <w:tc>
          <w:tcPr>
            <w:tcW w:w="136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62C3" w:rsidRPr="009862C3" w:rsidRDefault="009862C3" w:rsidP="009862C3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9B449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Pr="00CB1E3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Pr="00F70BAF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4498" w:rsidRPr="00F70BAF" w:rsidRDefault="009B4498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0BAF" w:rsidRPr="00F70BAF" w:rsidRDefault="00F70BAF" w:rsidP="00F70BAF">
      <w:pPr>
        <w:shd w:val="clear" w:color="auto" w:fill="FFFFFF"/>
        <w:spacing w:before="480" w:after="360" w:line="240" w:lineRule="auto"/>
        <w:outlineLvl w:val="2"/>
        <w:rPr>
          <w:rFonts w:ascii="Arial" w:eastAsia="Times New Roman" w:hAnsi="Arial" w:cs="Arial"/>
          <w:b/>
          <w:bCs/>
          <w:sz w:val="39"/>
          <w:szCs w:val="39"/>
          <w:lang w:eastAsia="sl-SI"/>
        </w:rPr>
      </w:pPr>
    </w:p>
    <w:p w:rsidR="00F70BAF" w:rsidRPr="00F70BAF" w:rsidRDefault="00F70BAF" w:rsidP="00F70BA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70BAF" w:rsidRPr="00F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20" w:rsidRDefault="003E4920" w:rsidP="00A572E0">
      <w:pPr>
        <w:spacing w:after="0" w:line="240" w:lineRule="auto"/>
      </w:pPr>
      <w:r>
        <w:separator/>
      </w:r>
    </w:p>
  </w:endnote>
  <w:endnote w:type="continuationSeparator" w:id="0">
    <w:p w:rsidR="003E4920" w:rsidRDefault="003E4920" w:rsidP="00A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20" w:rsidRDefault="003E4920" w:rsidP="00A572E0">
      <w:pPr>
        <w:spacing w:after="0" w:line="240" w:lineRule="auto"/>
      </w:pPr>
      <w:r>
        <w:separator/>
      </w:r>
    </w:p>
  </w:footnote>
  <w:footnote w:type="continuationSeparator" w:id="0">
    <w:p w:rsidR="003E4920" w:rsidRDefault="003E4920" w:rsidP="00A5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3E4C"/>
    <w:multiLevelType w:val="hybridMultilevel"/>
    <w:tmpl w:val="7590A154"/>
    <w:lvl w:ilvl="0" w:tplc="154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528"/>
    <w:multiLevelType w:val="hybridMultilevel"/>
    <w:tmpl w:val="6ADACA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7"/>
    <w:rsid w:val="00005FBC"/>
    <w:rsid w:val="00035167"/>
    <w:rsid w:val="00062410"/>
    <w:rsid w:val="00167E31"/>
    <w:rsid w:val="001B6F87"/>
    <w:rsid w:val="00223757"/>
    <w:rsid w:val="00302667"/>
    <w:rsid w:val="00316FFF"/>
    <w:rsid w:val="00331A77"/>
    <w:rsid w:val="00371E5C"/>
    <w:rsid w:val="003E4920"/>
    <w:rsid w:val="0040750D"/>
    <w:rsid w:val="004E7A95"/>
    <w:rsid w:val="0051612B"/>
    <w:rsid w:val="00556B95"/>
    <w:rsid w:val="00570C0C"/>
    <w:rsid w:val="005A0DA0"/>
    <w:rsid w:val="00624812"/>
    <w:rsid w:val="0063051C"/>
    <w:rsid w:val="00664E3F"/>
    <w:rsid w:val="006A5D32"/>
    <w:rsid w:val="006B0DFB"/>
    <w:rsid w:val="0072230B"/>
    <w:rsid w:val="00781357"/>
    <w:rsid w:val="007A655C"/>
    <w:rsid w:val="00882C42"/>
    <w:rsid w:val="008A0DF4"/>
    <w:rsid w:val="00900913"/>
    <w:rsid w:val="009862C3"/>
    <w:rsid w:val="00990182"/>
    <w:rsid w:val="009B4498"/>
    <w:rsid w:val="009D7B5A"/>
    <w:rsid w:val="00A466D9"/>
    <w:rsid w:val="00A572E0"/>
    <w:rsid w:val="00B02436"/>
    <w:rsid w:val="00B40B25"/>
    <w:rsid w:val="00B95B17"/>
    <w:rsid w:val="00BB0C5A"/>
    <w:rsid w:val="00BF3A03"/>
    <w:rsid w:val="00BF67EE"/>
    <w:rsid w:val="00C068D2"/>
    <w:rsid w:val="00C23757"/>
    <w:rsid w:val="00CB1E38"/>
    <w:rsid w:val="00CE176A"/>
    <w:rsid w:val="00CF1D7D"/>
    <w:rsid w:val="00DA49D7"/>
    <w:rsid w:val="00F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1097D-292D-4A3A-815D-2B0DBAD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6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3051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6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2410"/>
    <w:pPr>
      <w:ind w:left="720"/>
      <w:contextualSpacing/>
    </w:pPr>
  </w:style>
  <w:style w:type="paragraph" w:styleId="Brezrazmikov">
    <w:name w:val="No Spacing"/>
    <w:uiPriority w:val="1"/>
    <w:qFormat/>
    <w:rsid w:val="00A572E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2E0"/>
  </w:style>
  <w:style w:type="paragraph" w:styleId="Noga">
    <w:name w:val="footer"/>
    <w:basedOn w:val="Navaden"/>
    <w:link w:val="Nog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1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2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50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3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video/asset.zul?id=I1XEVPhPIt9TaqY4ZOBWfw3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25</cp:revision>
  <dcterms:created xsi:type="dcterms:W3CDTF">2020-03-20T20:07:00Z</dcterms:created>
  <dcterms:modified xsi:type="dcterms:W3CDTF">2020-05-10T16:41:00Z</dcterms:modified>
</cp:coreProperties>
</file>